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940D1" w14:textId="77777777" w:rsidR="00247CF8" w:rsidRPr="00752FF5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Hlk25227103"/>
      <w:bookmarkStart w:id="1" w:name="_Hlk23940797"/>
      <w:bookmarkStart w:id="2" w:name="_Hlk25654988"/>
      <w:bookmarkStart w:id="3" w:name="_Hlk26432766"/>
      <w:bookmarkStart w:id="4" w:name="_GoBack"/>
      <w:bookmarkEnd w:id="4"/>
      <w:r>
        <w:rPr>
          <w:color w:val="000000"/>
          <w:sz w:val="44"/>
          <w:szCs w:val="44"/>
        </w:rPr>
        <w:t>What Makes Life Worth Living</w:t>
      </w:r>
    </w:p>
    <w:p w14:paraId="7438409A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2D135A5E" w14:textId="77777777" w:rsidR="00247CF8" w:rsidRPr="00FA0744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5A7E9CE4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December 15</w:t>
      </w:r>
      <w:r w:rsidRPr="00564F59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2019</w:t>
      </w:r>
    </w:p>
    <w:p w14:paraId="4655C160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62E864F4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875BFC2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284A2429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F59F297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C454CF">
        <w:rPr>
          <w:color w:val="000000"/>
          <w:sz w:val="28"/>
          <w:szCs w:val="28"/>
        </w:rPr>
        <w:t>I</w:t>
      </w:r>
      <w:bookmarkEnd w:id="0"/>
      <w:bookmarkEnd w:id="1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The One Thing of the </w:t>
      </w:r>
      <w:r w:rsidRPr="00247CF8">
        <w:rPr>
          <w:color w:val="FF0000"/>
          <w:sz w:val="28"/>
          <w:szCs w:val="28"/>
          <w:u w:val="single"/>
        </w:rPr>
        <w:t>New Birth</w:t>
      </w:r>
    </w:p>
    <w:p w14:paraId="78BC5F72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Mark 10:17-22</w:t>
      </w:r>
    </w:p>
    <w:bookmarkEnd w:id="2"/>
    <w:bookmarkEnd w:id="3"/>
    <w:p w14:paraId="6DA69B63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BA41249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05E54F5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DEE1E0F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304043C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C234306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FCEECC2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05DB56F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6060678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The One Thing of </w:t>
      </w:r>
      <w:r w:rsidRPr="00247CF8">
        <w:rPr>
          <w:color w:val="FF0000"/>
          <w:sz w:val="28"/>
          <w:szCs w:val="28"/>
          <w:u w:val="single"/>
        </w:rPr>
        <w:t>Serving</w:t>
      </w:r>
    </w:p>
    <w:p w14:paraId="5032E457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Luke 10:38-42</w:t>
      </w:r>
    </w:p>
    <w:p w14:paraId="4B6EAF0D" w14:textId="77777777" w:rsidR="00247CF8" w:rsidRDefault="00247CF8" w:rsidP="00247CF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6ADCC2E" w14:textId="0632CAFA" w:rsidR="00BE3486" w:rsidRPr="00F46251" w:rsidRDefault="00BE3486" w:rsidP="00F46251"/>
    <w:sectPr w:rsidR="00BE3486" w:rsidRPr="00F4625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247CF8"/>
    <w:rsid w:val="004C00AC"/>
    <w:rsid w:val="007E1625"/>
    <w:rsid w:val="00893DDC"/>
    <w:rsid w:val="00AB3117"/>
    <w:rsid w:val="00B3268C"/>
    <w:rsid w:val="00BE3486"/>
    <w:rsid w:val="00CC78D1"/>
    <w:rsid w:val="00D044E3"/>
    <w:rsid w:val="00E36862"/>
    <w:rsid w:val="00EA43E9"/>
    <w:rsid w:val="00EA7306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2019-12-12T17:34:00Z</cp:lastPrinted>
  <dcterms:created xsi:type="dcterms:W3CDTF">2019-12-12T18:28:00Z</dcterms:created>
  <dcterms:modified xsi:type="dcterms:W3CDTF">2019-12-12T18:28:00Z</dcterms:modified>
</cp:coreProperties>
</file>